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3AD" w:rsidRDefault="0099514C">
      <w:r>
        <w:t>To whom it may concern:</w:t>
      </w:r>
    </w:p>
    <w:p w:rsidR="0099514C" w:rsidRDefault="0099514C"/>
    <w:p w:rsidR="0099514C" w:rsidRDefault="0099514C">
      <w:r>
        <w:t>My name is Dakota Butler and I am a foster child.  The reason I am in foster care is because my mother I unable to take care of us and is in a treatment facility.  My father is in prison and needs to through a program before he is able to see us.  My goal is to be able to finish high school and graduate on time without having to switch schools again.  The tribe has placed us with an aunt that has been a stable setting for us.  It is better than the previous foster care and we are working together to make this work.</w:t>
      </w:r>
    </w:p>
    <w:p w:rsidR="0099514C" w:rsidRDefault="0099514C"/>
    <w:p w:rsidR="0099514C" w:rsidRDefault="0099514C">
      <w:r>
        <w:t>Thank you</w:t>
      </w:r>
    </w:p>
    <w:p w:rsidR="0099514C" w:rsidRDefault="0099514C"/>
    <w:p w:rsidR="0099514C" w:rsidRDefault="0099514C">
      <w:r>
        <w:t>Dakota Butler</w:t>
      </w:r>
      <w:bookmarkStart w:id="0" w:name="_GoBack"/>
      <w:bookmarkEnd w:id="0"/>
    </w:p>
    <w:sectPr w:rsidR="00995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14C"/>
    <w:rsid w:val="000013AD"/>
    <w:rsid w:val="00995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195A3-52AB-45FA-ACC3-31E36CAD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85</Words>
  <Characters>487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Bob.Bennett</dc:creator>
  <cp:keywords/>
  <dc:description/>
  <cp:lastModifiedBy>Bob.Bennett</cp:lastModifiedBy>
  <cp:revision>1</cp:revision>
  <dcterms:created xsi:type="dcterms:W3CDTF">2015-11-17T21:17:00Z</dcterms:created>
  <dcterms:modified xsi:type="dcterms:W3CDTF">2015-11-17T21:24:00Z</dcterms:modified>
</cp:coreProperties>
</file>