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61" w:rsidRDefault="001A4C61">
      <w:bookmarkStart w:id="0" w:name="_GoBack"/>
      <w:bookmarkEnd w:id="0"/>
    </w:p>
    <w:p w:rsidR="005043F8" w:rsidRDefault="005043F8"/>
    <w:p w:rsidR="005043F8" w:rsidRDefault="005043F8"/>
    <w:p w:rsidR="005043F8" w:rsidRDefault="005043F8">
      <w:r>
        <w:t>4/26/16</w:t>
      </w:r>
    </w:p>
    <w:p w:rsidR="005043F8" w:rsidRDefault="005043F8"/>
    <w:p w:rsidR="005043F8" w:rsidRDefault="005043F8">
      <w:r>
        <w:t>On 4/25/16 North Salem High School was competing against McKay High School in Varsity baseball.</w:t>
      </w:r>
    </w:p>
    <w:p w:rsidR="005043F8" w:rsidRDefault="005043F8">
      <w:r>
        <w:t>Our Assistant Coach Justin Hoffman was ejected from the game for what the umpire thought was something Coach Hoffman said.  The comments were made by a fan on the other side of the fence.  The umpire reacted, pointed Justin out and ejected him.  I was standing just behind Justin when I heard the comments coming from the other side of the fence.  Justin did not say a word to the official but was identified by the home plate umpire.</w:t>
      </w:r>
    </w:p>
    <w:p w:rsidR="005043F8" w:rsidRDefault="00BC3A22">
      <w:r>
        <w:t>This was after Justin had asked our catcher if the pitch was outside.  The umpire reacted by telling our coaches that that was enough.  The conversation was not directed to the umpire but a question to our catcher.</w:t>
      </w:r>
    </w:p>
    <w:p w:rsidR="00BC3A22" w:rsidRDefault="00BC3A22">
      <w:r>
        <w:t xml:space="preserve">The comments made by the fan occurred shortly after this exchange when the umpire identified Justin.  </w:t>
      </w:r>
    </w:p>
    <w:p w:rsidR="00BC3A22" w:rsidRDefault="00BC3A22">
      <w:r>
        <w:t>Coach Hoffman did not say a word after the umpire said “that’s enough” but was misidentified when the comments came from the other side of the fence.  I left the dugout area and addressed the fan who made the comment.</w:t>
      </w:r>
    </w:p>
    <w:p w:rsidR="00BC3A22" w:rsidRDefault="00BC3A22"/>
    <w:p w:rsidR="00BC3A22" w:rsidRDefault="00BC3A22">
      <w:r>
        <w:t>Robert Abdou</w:t>
      </w:r>
    </w:p>
    <w:p w:rsidR="00BC3A22" w:rsidRDefault="00BC3A22">
      <w:r>
        <w:t>Assistant Principal</w:t>
      </w:r>
    </w:p>
    <w:p w:rsidR="00BC3A22" w:rsidRDefault="00BC3A22">
      <w:r>
        <w:t>North Salem High School</w:t>
      </w:r>
    </w:p>
    <w:p w:rsidR="005043F8" w:rsidRDefault="005043F8"/>
    <w:p w:rsidR="005043F8" w:rsidRDefault="005043F8"/>
    <w:sectPr w:rsidR="00504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F8"/>
    <w:rsid w:val="001A4C61"/>
    <w:rsid w:val="005043F8"/>
    <w:rsid w:val="005C4E67"/>
    <w:rsid w:val="00BC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27EAF-B82E-499B-8BA8-4384D59F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Salem-Keizer Public Schools</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Abdou</dc:creator>
  <cp:keywords/>
  <dc:description/>
  <cp:lastModifiedBy>John Crowston</cp:lastModifiedBy>
  <cp:revision>2</cp:revision>
  <dcterms:created xsi:type="dcterms:W3CDTF">2016-04-26T19:47:00Z</dcterms:created>
  <dcterms:modified xsi:type="dcterms:W3CDTF">2016-04-26T19:47:00Z</dcterms:modified>
</cp:coreProperties>
</file>